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E8170" w14:textId="1BCAB77A" w:rsidR="00FB5293" w:rsidRPr="00FB5293" w:rsidRDefault="0057673A" w:rsidP="00FB5293">
      <w:pPr>
        <w:rPr>
          <w:noProof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5293">
        <w:rPr>
          <w:noProof/>
          <w:color w:val="4472C4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CRAAP TEST WORKSHEET</w:t>
      </w:r>
      <w:bookmarkStart w:id="0" w:name="_GoBack"/>
      <w:bookmarkEnd w:id="0"/>
    </w:p>
    <w:p w14:paraId="6A9880CC" w14:textId="77777777" w:rsidR="00FB5293" w:rsidRPr="00AF5047" w:rsidRDefault="00FB5293" w:rsidP="00FB5293">
      <w:pPr>
        <w:rPr>
          <w:sz w:val="28"/>
        </w:rPr>
      </w:pPr>
      <w:r>
        <w:rPr>
          <w:sz w:val="20"/>
          <w:szCs w:val="20"/>
        </w:rPr>
        <w:t>Zie ook</w:t>
      </w:r>
      <w:r w:rsidRPr="00AF5047">
        <w:rPr>
          <w:sz w:val="20"/>
          <w:szCs w:val="20"/>
        </w:rPr>
        <w:t>: https://www.utwente.nl/en/lisa/library/miscellaneous/docs-ad/craap.pdf</w:t>
      </w:r>
    </w:p>
    <w:p w14:paraId="77920D83" w14:textId="77777777" w:rsidR="00FB5293" w:rsidRPr="00AF5047" w:rsidRDefault="00FB5293" w:rsidP="00FB5293">
      <w:pPr>
        <w:rPr>
          <w:noProof/>
        </w:rPr>
      </w:pPr>
      <w:r>
        <w:rPr>
          <w:noProof/>
          <w:lang w:eastAsia="nl-NL"/>
        </w:rPr>
        <w:drawing>
          <wp:inline distT="0" distB="0" distL="0" distR="0" wp14:anchorId="3FED0129" wp14:editId="02525452">
            <wp:extent cx="5760720" cy="783717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3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D6103" w14:textId="77777777" w:rsidR="00851D3C" w:rsidRDefault="00851D3C"/>
    <w:sectPr w:rsidR="0085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93"/>
    <w:rsid w:val="0057673A"/>
    <w:rsid w:val="00851D3C"/>
    <w:rsid w:val="00FB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6C4F"/>
  <w15:chartTrackingRefBased/>
  <w15:docId w15:val="{89A45577-1E0B-48F2-A2B7-1BCBC13F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B529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B5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5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28559FBC3384084E67473DA8432AE" ma:contentTypeVersion="8" ma:contentTypeDescription="Create a new document." ma:contentTypeScope="" ma:versionID="6018efbf8b3060ca63a77b457e2051b7">
  <xsd:schema xmlns:xsd="http://www.w3.org/2001/XMLSchema" xmlns:xs="http://www.w3.org/2001/XMLSchema" xmlns:p="http://schemas.microsoft.com/office/2006/metadata/properties" xmlns:ns3="f3552ec0-4b18-4023-ad02-43d3f28696d5" targetNamespace="http://schemas.microsoft.com/office/2006/metadata/properties" ma:root="true" ma:fieldsID="ab5169c3d5350fe4e9a574e5e828096d" ns3:_="">
    <xsd:import namespace="f3552ec0-4b18-4023-ad02-43d3f2869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52ec0-4b18-4023-ad02-43d3f2869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CBF1B-A853-462E-A7D8-FBE01B5E1A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5AD548-9FEB-4220-9F8F-ADA5A5899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8155B-8936-4E0A-BEF8-9BBA59C04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52ec0-4b18-4023-ad02-43d3f2869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van der Wielen</dc:creator>
  <cp:keywords/>
  <dc:description/>
  <cp:lastModifiedBy>C. van der Wielen</cp:lastModifiedBy>
  <cp:revision>2</cp:revision>
  <dcterms:created xsi:type="dcterms:W3CDTF">2019-10-31T19:02:00Z</dcterms:created>
  <dcterms:modified xsi:type="dcterms:W3CDTF">2019-10-31T19:05:00Z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0x01010033328559FBC3384084E67473DA8432AE</vt:lpwstr>
  </property>
</Properties>
</file>